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B3" w:rsidRPr="0018559C" w:rsidRDefault="00B91FB3" w:rsidP="00471E8F">
      <w:pPr>
        <w:spacing w:after="0"/>
        <w:ind w:left="-851"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1185" w:rsidRDefault="00401185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59C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91FB3">
        <w:rPr>
          <w:rFonts w:ascii="Times New Roman" w:hAnsi="Times New Roman" w:cs="Times New Roman"/>
          <w:b/>
          <w:sz w:val="24"/>
          <w:szCs w:val="24"/>
        </w:rPr>
        <w:t xml:space="preserve"> на активацию СКЗИ</w:t>
      </w:r>
    </w:p>
    <w:p w:rsidR="00B91FB3" w:rsidRDefault="00B91FB3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B3" w:rsidRPr="0018559C" w:rsidRDefault="00B91FB3" w:rsidP="00471E8F">
      <w:pPr>
        <w:spacing w:after="0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85" w:rsidRDefault="00325CB9" w:rsidP="00471E8F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 xml:space="preserve">Прошу активировать СКЗИ тахографа (НКМ) </w:t>
      </w:r>
      <w:proofErr w:type="gramStart"/>
      <w:r w:rsidRPr="0018559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8559C">
        <w:rPr>
          <w:rFonts w:ascii="Times New Roman" w:hAnsi="Times New Roman" w:cs="Times New Roman"/>
          <w:sz w:val="24"/>
          <w:szCs w:val="24"/>
        </w:rPr>
        <w:t xml:space="preserve"> ТС:</w:t>
      </w:r>
    </w:p>
    <w:tbl>
      <w:tblPr>
        <w:tblStyle w:val="a7"/>
        <w:tblW w:w="10598" w:type="dxa"/>
        <w:tblInd w:w="-851" w:type="dxa"/>
        <w:tblLook w:val="04A0" w:firstRow="1" w:lastRow="0" w:firstColumn="1" w:lastColumn="0" w:noHBand="0" w:noVBand="1"/>
      </w:tblPr>
      <w:tblGrid>
        <w:gridCol w:w="4363"/>
        <w:gridCol w:w="707"/>
        <w:gridCol w:w="2270"/>
        <w:gridCol w:w="3258"/>
      </w:tblGrid>
      <w:tr w:rsidR="00325CB9" w:rsidRPr="0018559C" w:rsidTr="002404F1">
        <w:trPr>
          <w:trHeight w:val="184"/>
        </w:trPr>
        <w:tc>
          <w:tcPr>
            <w:tcW w:w="10598" w:type="dxa"/>
            <w:gridSpan w:val="4"/>
          </w:tcPr>
          <w:p w:rsidR="00325CB9" w:rsidRPr="00487EBE" w:rsidRDefault="00325CB9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325CB9" w:rsidRPr="0018559C" w:rsidTr="00785360">
        <w:trPr>
          <w:trHeight w:val="285"/>
        </w:trPr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ОГРНП(П) / ИНН</w:t>
            </w:r>
          </w:p>
        </w:tc>
        <w:tc>
          <w:tcPr>
            <w:tcW w:w="2977" w:type="dxa"/>
            <w:gridSpan w:val="2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862150">
        <w:tc>
          <w:tcPr>
            <w:tcW w:w="10598" w:type="dxa"/>
            <w:gridSpan w:val="4"/>
          </w:tcPr>
          <w:p w:rsidR="00325CB9" w:rsidRPr="00487EBE" w:rsidRDefault="00325CB9" w:rsidP="00471E8F">
            <w:pPr>
              <w:tabs>
                <w:tab w:val="left" w:pos="3466"/>
              </w:tabs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  <w:t>Юридический адрес</w:t>
            </w: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rPr>
          <w:trHeight w:val="268"/>
        </w:trPr>
        <w:tc>
          <w:tcPr>
            <w:tcW w:w="4363" w:type="dxa"/>
          </w:tcPr>
          <w:p w:rsidR="00325CB9" w:rsidRPr="00487EBE" w:rsidRDefault="00325CB9" w:rsidP="0078536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Код региона (по классификатору)</w:t>
            </w:r>
          </w:p>
          <w:p w:rsidR="00325CB9" w:rsidRPr="00487EBE" w:rsidRDefault="00325CB9" w:rsidP="007853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(Хабаровск 27)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785360">
            <w:pPr>
              <w:tabs>
                <w:tab w:val="left" w:pos="4571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25CB9" w:rsidRPr="0018559C" w:rsidTr="00785360">
        <w:trPr>
          <w:trHeight w:val="218"/>
        </w:trPr>
        <w:tc>
          <w:tcPr>
            <w:tcW w:w="4363" w:type="dxa"/>
          </w:tcPr>
          <w:p w:rsidR="00325CB9" w:rsidRPr="00487EBE" w:rsidRDefault="008570EC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B9" w:rsidRPr="0018559C" w:rsidTr="00785360">
        <w:tc>
          <w:tcPr>
            <w:tcW w:w="4363" w:type="dxa"/>
          </w:tcPr>
          <w:p w:rsidR="00325CB9" w:rsidRPr="00487EBE" w:rsidRDefault="008570EC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235" w:type="dxa"/>
            <w:gridSpan w:val="3"/>
          </w:tcPr>
          <w:p w:rsidR="00325CB9" w:rsidRPr="00487EBE" w:rsidRDefault="00325CB9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0EC" w:rsidRPr="0018559C" w:rsidTr="00D1098B">
        <w:tc>
          <w:tcPr>
            <w:tcW w:w="10598" w:type="dxa"/>
            <w:gridSpan w:val="4"/>
          </w:tcPr>
          <w:p w:rsidR="008570EC" w:rsidRPr="00487EBE" w:rsidRDefault="008570EC" w:rsidP="00471E8F">
            <w:pPr>
              <w:spacing w:line="36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Информация о транспортном средстве</w:t>
            </w:r>
          </w:p>
        </w:tc>
      </w:tr>
      <w:tr w:rsidR="00785360" w:rsidRPr="0018559C" w:rsidTr="00785360">
        <w:trPr>
          <w:trHeight w:val="184"/>
        </w:trPr>
        <w:tc>
          <w:tcPr>
            <w:tcW w:w="4363" w:type="dxa"/>
          </w:tcPr>
          <w:p w:rsidR="00785360" w:rsidRPr="00487EBE" w:rsidRDefault="00697F37" w:rsidP="00697F37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 xml:space="preserve">Марка ТС 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697F37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Модель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Год выпуска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Цвет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c>
          <w:tcPr>
            <w:tcW w:w="4363" w:type="dxa"/>
          </w:tcPr>
          <w:p w:rsidR="00785360" w:rsidRPr="00487EBE" w:rsidRDefault="00785360" w:rsidP="00CB1936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785360">
        <w:trPr>
          <w:trHeight w:val="285"/>
        </w:trPr>
        <w:tc>
          <w:tcPr>
            <w:tcW w:w="4363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707" w:type="dxa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7E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5528" w:type="dxa"/>
            <w:gridSpan w:val="2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360" w:rsidRPr="0018559C" w:rsidTr="00487EBE">
        <w:trPr>
          <w:trHeight w:val="300"/>
        </w:trPr>
        <w:tc>
          <w:tcPr>
            <w:tcW w:w="4363" w:type="dxa"/>
          </w:tcPr>
          <w:p w:rsidR="00785360" w:rsidRPr="00487EBE" w:rsidRDefault="00487EBE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EB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360" w:rsidRPr="00487EBE">
              <w:rPr>
                <w:rFonts w:ascii="Times New Roman" w:hAnsi="Times New Roman" w:cs="Times New Roman"/>
                <w:b/>
                <w:sz w:val="24"/>
                <w:szCs w:val="24"/>
              </w:rPr>
              <w:t>ПТС</w:t>
            </w:r>
          </w:p>
        </w:tc>
        <w:tc>
          <w:tcPr>
            <w:tcW w:w="6235" w:type="dxa"/>
            <w:gridSpan w:val="3"/>
          </w:tcPr>
          <w:p w:rsidR="00785360" w:rsidRPr="00487EBE" w:rsidRDefault="00785360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E5" w:rsidRPr="0018559C" w:rsidTr="00487EBE">
        <w:trPr>
          <w:trHeight w:val="300"/>
        </w:trPr>
        <w:tc>
          <w:tcPr>
            <w:tcW w:w="4363" w:type="dxa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 ответственный за установку</w:t>
            </w:r>
          </w:p>
        </w:tc>
        <w:tc>
          <w:tcPr>
            <w:tcW w:w="6235" w:type="dxa"/>
            <w:gridSpan w:val="3"/>
          </w:tcPr>
          <w:p w:rsidR="003177E5" w:rsidRPr="00487EBE" w:rsidRDefault="003177E5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116" w:rsidRPr="0018559C" w:rsidTr="00487EBE">
        <w:trPr>
          <w:trHeight w:val="300"/>
        </w:trPr>
        <w:tc>
          <w:tcPr>
            <w:tcW w:w="4363" w:type="dxa"/>
          </w:tcPr>
          <w:p w:rsidR="00A62116" w:rsidRDefault="00A62116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ТС</w:t>
            </w:r>
          </w:p>
        </w:tc>
        <w:tc>
          <w:tcPr>
            <w:tcW w:w="6235" w:type="dxa"/>
            <w:gridSpan w:val="3"/>
          </w:tcPr>
          <w:p w:rsidR="00A62116" w:rsidRPr="00487EBE" w:rsidRDefault="00A62116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6B" w:rsidRPr="0018559C" w:rsidTr="00487EBE">
        <w:trPr>
          <w:trHeight w:val="300"/>
        </w:trPr>
        <w:tc>
          <w:tcPr>
            <w:tcW w:w="4363" w:type="dxa"/>
          </w:tcPr>
          <w:p w:rsidR="002E326B" w:rsidRPr="002E326B" w:rsidRDefault="002E326B" w:rsidP="002E326B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активации СКЗИ  </w:t>
            </w:r>
            <w:r w:rsidRPr="002E326B">
              <w:rPr>
                <w:rFonts w:ascii="Times New Roman" w:hAnsi="Times New Roman" w:cs="Times New Roman"/>
                <w:sz w:val="16"/>
                <w:szCs w:val="16"/>
              </w:rPr>
              <w:t>(НЕ ЗАПОЛНЯТЬ!)</w:t>
            </w:r>
          </w:p>
        </w:tc>
        <w:tc>
          <w:tcPr>
            <w:tcW w:w="6235" w:type="dxa"/>
            <w:gridSpan w:val="3"/>
          </w:tcPr>
          <w:p w:rsidR="002E326B" w:rsidRPr="00487EBE" w:rsidRDefault="002E326B" w:rsidP="00471E8F">
            <w:pPr>
              <w:spacing w:line="36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0EC" w:rsidRPr="00B91FB3" w:rsidRDefault="008570EC" w:rsidP="001667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Примечание:</w:t>
      </w:r>
    </w:p>
    <w:p w:rsidR="00325CB9" w:rsidRPr="00B91FB3" w:rsidRDefault="008570EC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Таблица должна быть заполнена только печатными буквами (на компьютере).</w:t>
      </w:r>
    </w:p>
    <w:p w:rsidR="008570EC" w:rsidRPr="00B91FB3" w:rsidRDefault="008570EC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Категорию транспортного средства можно уточнить на  сайте:</w:t>
      </w:r>
    </w:p>
    <w:p w:rsidR="008570EC" w:rsidRPr="00B91FB3" w:rsidRDefault="00812207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Обязательно</w:t>
      </w:r>
      <w:r w:rsidR="00566F98" w:rsidRPr="00B91FB3">
        <w:rPr>
          <w:rFonts w:ascii="Times New Roman" w:hAnsi="Times New Roman" w:cs="Times New Roman"/>
          <w:sz w:val="20"/>
          <w:szCs w:val="20"/>
        </w:rPr>
        <w:t xml:space="preserve"> проверять всю информацию, поскольку неправильно заполненные данные повлекут за собой смену СКЗИ модуля тахографа на заводе</w:t>
      </w:r>
      <w:r w:rsidRPr="00B91FB3">
        <w:rPr>
          <w:rFonts w:ascii="Times New Roman" w:hAnsi="Times New Roman" w:cs="Times New Roman"/>
          <w:sz w:val="20"/>
          <w:szCs w:val="20"/>
        </w:rPr>
        <w:t xml:space="preserve"> (стоимостью 2</w:t>
      </w:r>
      <w:r w:rsidR="00FF6E79" w:rsidRPr="00B91FB3">
        <w:rPr>
          <w:rFonts w:ascii="Times New Roman" w:hAnsi="Times New Roman" w:cs="Times New Roman"/>
          <w:sz w:val="20"/>
          <w:szCs w:val="20"/>
        </w:rPr>
        <w:t>2</w:t>
      </w:r>
      <w:r w:rsidRPr="00B91FB3">
        <w:rPr>
          <w:rFonts w:ascii="Times New Roman" w:hAnsi="Times New Roman" w:cs="Times New Roman"/>
          <w:sz w:val="20"/>
          <w:szCs w:val="20"/>
        </w:rPr>
        <w:t xml:space="preserve"> тыс. руб.)</w:t>
      </w:r>
      <w:r w:rsidR="00566F98" w:rsidRPr="00B91FB3">
        <w:rPr>
          <w:rFonts w:ascii="Times New Roman" w:hAnsi="Times New Roman" w:cs="Times New Roman"/>
          <w:sz w:val="20"/>
          <w:szCs w:val="20"/>
        </w:rPr>
        <w:t>!</w:t>
      </w:r>
    </w:p>
    <w:p w:rsidR="00566F98" w:rsidRPr="00B91FB3" w:rsidRDefault="00785360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Обязательно п</w:t>
      </w:r>
      <w:r w:rsidR="00566F98" w:rsidRPr="00B91FB3">
        <w:rPr>
          <w:rFonts w:ascii="Times New Roman" w:hAnsi="Times New Roman" w:cs="Times New Roman"/>
          <w:sz w:val="20"/>
          <w:szCs w:val="20"/>
        </w:rPr>
        <w:t>риклады</w:t>
      </w:r>
      <w:r w:rsidRPr="00B91FB3">
        <w:rPr>
          <w:rFonts w:ascii="Times New Roman" w:hAnsi="Times New Roman" w:cs="Times New Roman"/>
          <w:sz w:val="20"/>
          <w:szCs w:val="20"/>
        </w:rPr>
        <w:t>вайте копию ПТС.</w:t>
      </w:r>
    </w:p>
    <w:p w:rsidR="00B91FB3" w:rsidRPr="00B91FB3" w:rsidRDefault="00B91FB3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B91FB3">
        <w:rPr>
          <w:rFonts w:ascii="Times New Roman" w:hAnsi="Times New Roman" w:cs="Times New Roman"/>
          <w:sz w:val="20"/>
          <w:szCs w:val="20"/>
        </w:rPr>
        <w:t>Подписывает ответственное лицо с указанием должности и ФИО полностью.</w:t>
      </w:r>
    </w:p>
    <w:p w:rsidR="00166741" w:rsidRDefault="00166741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1FB3" w:rsidRDefault="00B91FB3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7D5D" w:rsidRDefault="00401185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9C">
        <w:rPr>
          <w:rFonts w:ascii="Times New Roman" w:hAnsi="Times New Roman" w:cs="Times New Roman"/>
          <w:sz w:val="24"/>
          <w:szCs w:val="24"/>
        </w:rPr>
        <w:t>«__» ____________20__г.               ____________________/                               /</w:t>
      </w:r>
    </w:p>
    <w:p w:rsidR="00B91FB3" w:rsidRPr="0018559C" w:rsidRDefault="00B91FB3" w:rsidP="00166741">
      <w:pPr>
        <w:spacing w:after="0" w:line="360" w:lineRule="auto"/>
        <w:ind w:left="-851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B91FB3" w:rsidRPr="0018559C" w:rsidSect="00471E8F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64" w:rsidRDefault="00254B64" w:rsidP="00401185">
      <w:pPr>
        <w:spacing w:after="0" w:line="240" w:lineRule="auto"/>
      </w:pPr>
      <w:r>
        <w:separator/>
      </w:r>
    </w:p>
  </w:endnote>
  <w:endnote w:type="continuationSeparator" w:id="0">
    <w:p w:rsidR="00254B64" w:rsidRDefault="00254B64" w:rsidP="0040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A5" w:rsidRPr="00B5047D" w:rsidRDefault="00254B64" w:rsidP="00AF2EA5">
    <w:pPr>
      <w:pStyle w:val="a3"/>
      <w:ind w:left="7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64" w:rsidRDefault="00254B64" w:rsidP="00401185">
      <w:pPr>
        <w:spacing w:after="0" w:line="240" w:lineRule="auto"/>
      </w:pPr>
      <w:r>
        <w:separator/>
      </w:r>
    </w:p>
  </w:footnote>
  <w:footnote w:type="continuationSeparator" w:id="0">
    <w:p w:rsidR="00254B64" w:rsidRDefault="00254B64" w:rsidP="00401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85"/>
    <w:rsid w:val="00027BA7"/>
    <w:rsid w:val="00166741"/>
    <w:rsid w:val="0018559C"/>
    <w:rsid w:val="001B5CD2"/>
    <w:rsid w:val="00254B64"/>
    <w:rsid w:val="002E326B"/>
    <w:rsid w:val="003177E5"/>
    <w:rsid w:val="00325CB9"/>
    <w:rsid w:val="00382BFA"/>
    <w:rsid w:val="00385FC0"/>
    <w:rsid w:val="00401185"/>
    <w:rsid w:val="00471E8F"/>
    <w:rsid w:val="00487EBE"/>
    <w:rsid w:val="004F3FCD"/>
    <w:rsid w:val="00566F98"/>
    <w:rsid w:val="0066547F"/>
    <w:rsid w:val="00697F37"/>
    <w:rsid w:val="006A1FF1"/>
    <w:rsid w:val="00785360"/>
    <w:rsid w:val="007D4B6C"/>
    <w:rsid w:val="00812207"/>
    <w:rsid w:val="008570EC"/>
    <w:rsid w:val="008D5B0D"/>
    <w:rsid w:val="00993B74"/>
    <w:rsid w:val="00A62116"/>
    <w:rsid w:val="00AC7251"/>
    <w:rsid w:val="00B91FB3"/>
    <w:rsid w:val="00BB3C4A"/>
    <w:rsid w:val="00C90838"/>
    <w:rsid w:val="00CE2DD6"/>
    <w:rsid w:val="00D929DD"/>
    <w:rsid w:val="00DC58FA"/>
    <w:rsid w:val="00E00406"/>
    <w:rsid w:val="00F2038D"/>
    <w:rsid w:val="00F403BD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1185"/>
  </w:style>
  <w:style w:type="paragraph" w:styleId="a5">
    <w:name w:val="header"/>
    <w:basedOn w:val="a"/>
    <w:link w:val="a6"/>
    <w:uiPriority w:val="99"/>
    <w:unhideWhenUsed/>
    <w:rsid w:val="0040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1185"/>
  </w:style>
  <w:style w:type="table" w:styleId="a7">
    <w:name w:val="Table Grid"/>
    <w:basedOn w:val="a1"/>
    <w:uiPriority w:val="59"/>
    <w:rsid w:val="0032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Alex</cp:lastModifiedBy>
  <cp:revision>18</cp:revision>
  <cp:lastPrinted>2014-03-13T04:05:00Z</cp:lastPrinted>
  <dcterms:created xsi:type="dcterms:W3CDTF">2012-08-26T21:49:00Z</dcterms:created>
  <dcterms:modified xsi:type="dcterms:W3CDTF">2015-07-28T01:35:00Z</dcterms:modified>
</cp:coreProperties>
</file>